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66" w:rsidRDefault="00C56466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56466" w:rsidRDefault="00C56466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56466" w:rsidRDefault="00C56466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56466" w:rsidRDefault="00C56466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56466" w:rsidRDefault="00C56466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C56466" w:rsidRDefault="00C56466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A5398" w:rsidRDefault="003A5398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A5398" w:rsidRDefault="003A5398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A5398" w:rsidRDefault="003A5398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2A0A26" w:rsidRDefault="00C56466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56466">
        <w:rPr>
          <w:rFonts w:ascii="Times New Roman" w:hAnsi="Times New Roman" w:cs="Times New Roman"/>
          <w:b/>
          <w:color w:val="FF0000"/>
          <w:sz w:val="44"/>
          <w:szCs w:val="44"/>
        </w:rPr>
        <w:t>Объявляем благодарность родителям 2 младшей группы за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активное </w:t>
      </w:r>
      <w:r w:rsidRPr="00C5646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участие  в конкурсе:"Моя новогодняя поделка-2016"</w:t>
      </w:r>
    </w:p>
    <w:p w:rsidR="00C56466" w:rsidRPr="00C56466" w:rsidRDefault="00C56466" w:rsidP="00C5646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Воспитатели группы.</w:t>
      </w:r>
    </w:p>
    <w:p w:rsidR="00C56466" w:rsidRDefault="003A5398" w:rsidP="00C5646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4721225" cy="3895725"/>
            <wp:effectExtent l="19050" t="0" r="3175" b="0"/>
            <wp:docPr id="13" name="Рисунок 1" descr="IMG_20170113_14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1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4830798" cy="4429125"/>
            <wp:effectExtent l="19050" t="0" r="7902" b="0"/>
            <wp:docPr id="1" name="Рисунок 0" descr="IMG_20170113_14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1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269" cy="44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5387975" cy="4305300"/>
            <wp:effectExtent l="19050" t="0" r="3175" b="0"/>
            <wp:docPr id="3" name="Рисунок 2" descr="IMG_20170113_14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2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5387975" cy="4600575"/>
            <wp:effectExtent l="19050" t="0" r="3175" b="0"/>
            <wp:docPr id="4" name="Рисунок 3" descr="IMG_20170113_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3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4219575" cy="4029075"/>
            <wp:effectExtent l="19050" t="0" r="9525" b="0"/>
            <wp:docPr id="5" name="Рисунок 4" descr="IMG_20170113_14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3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4219575" cy="4552950"/>
            <wp:effectExtent l="19050" t="0" r="9525" b="0"/>
            <wp:docPr id="6" name="Рисунок 5" descr="IMG_20170113_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4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4476750" cy="3829050"/>
            <wp:effectExtent l="19050" t="0" r="0" b="0"/>
            <wp:docPr id="7" name="Рисунок 6" descr="IMG_20170113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5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4476750" cy="4791075"/>
            <wp:effectExtent l="19050" t="0" r="0" b="0"/>
            <wp:docPr id="8" name="Рисунок 7" descr="IMG_20170113_14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5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4181475" cy="4152900"/>
            <wp:effectExtent l="19050" t="0" r="9525" b="0"/>
            <wp:docPr id="14" name="Рисунок 11" descr="IMG_20170113_14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42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4178300" cy="4667250"/>
            <wp:effectExtent l="19050" t="0" r="0" b="0"/>
            <wp:docPr id="9" name="Рисунок 8" descr="IMG_20170113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5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3629025" cy="4610100"/>
            <wp:effectExtent l="19050" t="0" r="9525" b="0"/>
            <wp:docPr id="10" name="Рисунок 9" descr="IMG_20170113_14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36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6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3629025" cy="3895725"/>
            <wp:effectExtent l="19050" t="0" r="9525" b="0"/>
            <wp:docPr id="11" name="Рисунок 10" descr="IMG_20170113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13_1442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66" w:rsidRPr="00C56466" w:rsidRDefault="00C56466" w:rsidP="00C5646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</w:t>
      </w:r>
    </w:p>
    <w:sectPr w:rsidR="00C56466" w:rsidRPr="00C56466" w:rsidSect="00C56466">
      <w:pgSz w:w="11906" w:h="16838"/>
      <w:pgMar w:top="1134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56466"/>
    <w:rsid w:val="00275FA5"/>
    <w:rsid w:val="002906B0"/>
    <w:rsid w:val="002A0A26"/>
    <w:rsid w:val="003A5398"/>
    <w:rsid w:val="00C56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41</Words>
  <Characters>234</Characters>
  <Application>Microsoft Office Word</Application>
  <DocSecurity>0</DocSecurity>
  <Lines>1</Lines>
  <Paragraphs>1</Paragraphs>
  <ScaleCrop>false</ScaleCrop>
  <Company>DNA Project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4</cp:revision>
  <dcterms:created xsi:type="dcterms:W3CDTF">2017-01-27T15:58:00Z</dcterms:created>
  <dcterms:modified xsi:type="dcterms:W3CDTF">2017-01-27T16:37:00Z</dcterms:modified>
</cp:coreProperties>
</file>